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F5" w:rsidRPr="007750F5" w:rsidRDefault="007750F5" w:rsidP="007750F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750F5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휴 학 원</w:t>
      </w:r>
      <w:r w:rsidRPr="007750F5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7750F5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학사과정</w:t>
      </w:r>
      <w:r w:rsidRPr="007750F5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587"/>
        <w:gridCol w:w="908"/>
        <w:gridCol w:w="67"/>
        <w:gridCol w:w="1929"/>
        <w:gridCol w:w="680"/>
        <w:gridCol w:w="139"/>
        <w:gridCol w:w="442"/>
        <w:gridCol w:w="501"/>
        <w:gridCol w:w="2601"/>
      </w:tblGrid>
      <w:tr w:rsidR="007750F5" w:rsidRPr="007750F5" w:rsidTr="00775ADF">
        <w:trPr>
          <w:trHeight w:val="427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1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42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외국국적자인 경우 취득 비자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459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5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539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204F8A" w:rsidP="007750F5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>집</w:t>
            </w:r>
            <w:r w:rsidRPr="00F565C2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  <w:r w:rsidRPr="00080CDC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/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H.P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</w:p>
        </w:tc>
      </w:tr>
      <w:tr w:rsidR="007750F5" w:rsidRPr="007750F5" w:rsidTr="00775ADF">
        <w:trPr>
          <w:trHeight w:val="57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</w:t>
            </w:r>
          </w:p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신청기간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204F8A" w:rsidP="007750F5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~ 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까지 </w:t>
            </w:r>
            <w:proofErr w:type="gramStart"/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121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휴학사유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F8A" w:rsidRPr="00080CDC" w:rsidRDefault="00204F8A" w:rsidP="00204F8A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일반휴학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입대준비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건강문제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어학연수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업무수행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  <w:p w:rsidR="00204F8A" w:rsidRPr="00080CDC" w:rsidRDefault="00204F8A" w:rsidP="00204F8A">
            <w:pPr>
              <w:wordWrap/>
              <w:spacing w:after="0" w:line="240" w:lineRule="auto"/>
              <w:ind w:left="400" w:hangingChars="200" w:hanging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r w:rsidRPr="007419A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군휴학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입영통지서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현역입영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특례편입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전문연구편입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사회복무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의무소방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 )</w:t>
            </w:r>
          </w:p>
          <w:p w:rsidR="00204F8A" w:rsidRPr="00080CDC" w:rsidRDefault="00204F8A" w:rsidP="00204F8A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질병휴학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진단서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F8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창업휴학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법인등기부등본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</w:p>
          <w:p w:rsidR="007750F5" w:rsidRPr="007750F5" w:rsidRDefault="00204F8A" w:rsidP="00204F8A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출산및육아휴학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가족관계증명서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■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세부사항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     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7750F5" w:rsidRPr="007750F5" w:rsidRDefault="007750F5" w:rsidP="00671E88">
      <w:pPr>
        <w:spacing w:after="0" w:line="240" w:lineRule="auto"/>
        <w:ind w:firstLineChars="200" w:firstLine="48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750F5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위와 같이 휴학하고자 하오니 허가하여 주시기 바랍니다</w:t>
      </w:r>
      <w:r w:rsidRPr="007750F5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.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휴먼고딕" w:hAnsi="굴림" w:cs="굴림"/>
          <w:color w:val="000000"/>
          <w:kern w:val="0"/>
          <w:sz w:val="12"/>
          <w:szCs w:val="12"/>
        </w:rPr>
      </w:pPr>
    </w:p>
    <w:p w:rsidR="007750F5" w:rsidRPr="007750F5" w:rsidRDefault="00775ADF" w:rsidP="00671E88">
      <w:pPr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년 </w:t>
      </w:r>
      <w:r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월 </w:t>
      </w:r>
      <w:r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일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바탕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459"/>
        <w:gridCol w:w="1397"/>
        <w:gridCol w:w="6450"/>
      </w:tblGrid>
      <w:tr w:rsidR="00775ADF" w:rsidRPr="00775ADF" w:rsidTr="0041713A">
        <w:trPr>
          <w:trHeight w:val="22"/>
        </w:trPr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</w:p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47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본 </w:t>
            </w:r>
            <w:proofErr w:type="gramStart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              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RPr="00775ADF" w:rsidTr="0041713A">
        <w:trPr>
          <w:trHeight w:val="319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성명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 증 </w:t>
            </w:r>
            <w:proofErr w:type="gramStart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775ADF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775ADF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                      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RPr="00775ADF" w:rsidTr="0041713A">
        <w:trPr>
          <w:trHeight w:val="670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서명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5ADF" w:rsidRPr="00775ADF" w:rsidRDefault="00775ADF" w:rsidP="00671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75ADF" w:rsidRPr="00775ADF" w:rsidRDefault="00775ADF" w:rsidP="00671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750F5" w:rsidRPr="007750F5" w:rsidRDefault="007750F5" w:rsidP="00671E88">
      <w:pPr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30"/>
          <w:szCs w:val="30"/>
        </w:rPr>
      </w:pPr>
      <w:r w:rsidRPr="007750F5">
        <w:rPr>
          <w:rFonts w:ascii="한양중고딕" w:eastAsia="한양중고딕" w:hAnsi="굴림" w:cs="굴림" w:hint="eastAsia"/>
          <w:color w:val="000000"/>
          <w:kern w:val="0"/>
          <w:sz w:val="30"/>
          <w:szCs w:val="30"/>
        </w:rPr>
        <w:t>한국과학기술원 총장 귀하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한양중고딕" w:hAnsi="굴림" w:cs="굴림"/>
          <w:color w:val="000000"/>
          <w:kern w:val="0"/>
          <w:sz w:val="12"/>
          <w:szCs w:val="12"/>
        </w:rPr>
      </w:pPr>
    </w:p>
    <w:p w:rsidR="007750F5" w:rsidRPr="007750F5" w:rsidRDefault="007750F5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7750F5" w:rsidRPr="007750F5" w:rsidTr="007750F5">
        <w:trPr>
          <w:trHeight w:val="33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750F5">
              <w:rPr>
                <w:rFonts w:ascii="휴먼옛체" w:eastAsia="휴먼옛체" w:hAnsi="굴림" w:cs="굴림" w:hint="eastAsia"/>
                <w:color w:val="000000"/>
                <w:kern w:val="0"/>
                <w:sz w:val="28"/>
                <w:szCs w:val="28"/>
              </w:rPr>
              <w:t>관련 행정부서 확인사항</w:t>
            </w:r>
          </w:p>
        </w:tc>
      </w:tr>
    </w:tbl>
    <w:p w:rsidR="007750F5" w:rsidRPr="007750F5" w:rsidRDefault="007750F5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36"/>
        <w:gridCol w:w="177"/>
        <w:gridCol w:w="1266"/>
        <w:gridCol w:w="1222"/>
        <w:gridCol w:w="2579"/>
        <w:gridCol w:w="596"/>
        <w:gridCol w:w="2057"/>
      </w:tblGrid>
      <w:tr w:rsidR="007750F5" w:rsidRPr="007750F5" w:rsidTr="00AE5A98">
        <w:trPr>
          <w:trHeight w:val="313"/>
        </w:trPr>
        <w:tc>
          <w:tcPr>
            <w:tcW w:w="18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과거휴학사항</w:t>
            </w:r>
            <w:proofErr w:type="spellEnd"/>
          </w:p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유</w:t>
            </w:r>
            <w:r w:rsidRPr="007750F5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무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896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AE5A98">
        <w:trPr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750F5" w:rsidRPr="007750F5" w:rsidRDefault="007750F5" w:rsidP="00775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AE5A98">
        <w:trPr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750F5" w:rsidRPr="007750F5" w:rsidRDefault="007750F5" w:rsidP="00775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Tr="00AE5A98">
        <w:trPr>
          <w:trHeight w:val="236"/>
        </w:trPr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대 상</w:t>
            </w:r>
          </w:p>
        </w:tc>
        <w:tc>
          <w:tcPr>
            <w:tcW w:w="178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확 인 사 항</w:t>
            </w:r>
          </w:p>
        </w:tc>
        <w:tc>
          <w:tcPr>
            <w:tcW w:w="38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 xml:space="preserve">확인 부서 </w:t>
            </w:r>
          </w:p>
        </w:tc>
        <w:tc>
          <w:tcPr>
            <w:tcW w:w="26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담당부서 확인자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확인일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AE5A98">
        <w:trPr>
          <w:trHeight w:val="257"/>
        </w:trPr>
        <w:tc>
          <w:tcPr>
            <w:tcW w:w="148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3B2DA9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전 학 생</w:t>
            </w: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도서반납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5A98" w:rsidRDefault="00AE5A98" w:rsidP="0041713A">
            <w:pPr>
              <w:pStyle w:val="a3"/>
              <w:wordWrap/>
              <w:spacing w:line="240" w:lineRule="auto"/>
              <w:jc w:val="left"/>
              <w:rPr>
                <w:rFonts w:ascii="휴먼고딕" w:eastAsia="휴먼고딕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지식서비스운영팀</w:t>
            </w:r>
            <w:bookmarkStart w:id="0" w:name="_GoBack"/>
            <w:bookmarkEnd w:id="0"/>
          </w:p>
          <w:p w:rsidR="00073A32" w:rsidRDefault="00AE5A98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(</w:t>
            </w:r>
            <w:r w:rsidR="00073A32">
              <w:rPr>
                <w:rFonts w:ascii="휴먼고딕" w:eastAsia="휴먼고딕" w:hint="eastAsia"/>
                <w:sz w:val="18"/>
                <w:szCs w:val="18"/>
              </w:rPr>
              <w:t>학술문화관(도서관)</w:t>
            </w:r>
            <w:r w:rsidR="00073A32">
              <w:rPr>
                <w:rFonts w:ascii="휴먼고딕" w:eastAsia="휴먼고딕"/>
                <w:sz w:val="18"/>
                <w:szCs w:val="18"/>
              </w:rPr>
              <w:t xml:space="preserve"> 1</w:t>
            </w:r>
            <w:r w:rsidR="00073A32">
              <w:rPr>
                <w:rFonts w:ascii="휴먼고딕" w:eastAsia="휴먼고딕" w:hint="eastAsia"/>
                <w:sz w:val="18"/>
                <w:szCs w:val="18"/>
              </w:rPr>
              <w:t>층</w:t>
            </w:r>
            <w:r w:rsidR="00073A32">
              <w:rPr>
                <w:rFonts w:hint="eastAsia"/>
                <w:sz w:val="18"/>
                <w:szCs w:val="18"/>
              </w:rPr>
              <w:t xml:space="preserve"> </w:t>
            </w:r>
            <w:r w:rsidR="00073A32">
              <w:rPr>
                <w:rFonts w:ascii="휴먼고딕" w:eastAsia="휴먼고딕" w:hint="eastAsia"/>
                <w:sz w:val="18"/>
                <w:szCs w:val="18"/>
              </w:rPr>
              <w:t>통합정보서비스센터</w:t>
            </w:r>
            <w:r>
              <w:rPr>
                <w:rFonts w:ascii="휴먼고딕" w:eastAsia="휴먼고딕" w:hint="eastAsia"/>
                <w:sz w:val="18"/>
                <w:szCs w:val="18"/>
              </w:rPr>
              <w:t>)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AE5A98">
        <w:trPr>
          <w:trHeight w:val="36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예비군</w:t>
            </w:r>
            <w:r>
              <w:rPr>
                <w:rFonts w:ascii="MS Mincho" w:eastAsia="휴먼고딕" w:hAnsi="MS Mincho" w:cs="MS Mincho"/>
                <w:sz w:val="18"/>
                <w:szCs w:val="18"/>
              </w:rPr>
              <w:t>․</w:t>
            </w:r>
            <w:r>
              <w:rPr>
                <w:rFonts w:ascii="휴먼고딕" w:eastAsia="휴먼고딕" w:hint="eastAsia"/>
                <w:sz w:val="18"/>
                <w:szCs w:val="18"/>
              </w:rPr>
              <w:t>민방위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pacing w:val="-10"/>
                <w:sz w:val="18"/>
                <w:szCs w:val="18"/>
              </w:rPr>
            </w:pP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예비군대대본부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 xml:space="preserve">교육지원동 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)</w:t>
            </w:r>
          </w:p>
          <w:p w:rsidR="00073A32" w:rsidRDefault="00073A32" w:rsidP="0041713A">
            <w:pPr>
              <w:pStyle w:val="a3"/>
              <w:spacing w:line="240" w:lineRule="auto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b/>
                <w:bCs/>
                <w:spacing w:val="-10"/>
                <w:sz w:val="18"/>
                <w:szCs w:val="18"/>
              </w:rPr>
              <w:t xml:space="preserve">* </w:t>
            </w:r>
            <w:r>
              <w:rPr>
                <w:rFonts w:ascii="휴먼고딕" w:eastAsia="휴먼고딕" w:hint="eastAsia"/>
                <w:b/>
                <w:bCs/>
                <w:spacing w:val="-10"/>
                <w:sz w:val="18"/>
                <w:szCs w:val="18"/>
              </w:rPr>
              <w:t>해당학생만 확인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AE5A98">
        <w:trPr>
          <w:trHeight w:val="229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진 료 비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카이스트클리닉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메디컬센터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AE5A98">
        <w:trPr>
          <w:trHeight w:val="205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의 료 비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장학복지팀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AE5A98">
        <w:trPr>
          <w:trHeight w:val="179"/>
        </w:trPr>
        <w:tc>
          <w:tcPr>
            <w:tcW w:w="1489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3B2DA9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생 활 관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학생생활팀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AE5A98">
        <w:trPr>
          <w:trHeight w:val="217"/>
        </w:trPr>
        <w:tc>
          <w:tcPr>
            <w:tcW w:w="148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073A32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3B2DA9">
            <w:pPr>
              <w:pStyle w:val="a3"/>
              <w:wordWrap/>
              <w:spacing w:line="240" w:lineRule="auto"/>
              <w:jc w:val="left"/>
              <w:rPr>
                <w:rFonts w:ascii="휴먼고딕" w:eastAsia="휴먼고딕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납 입 금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41713A">
            <w:pPr>
              <w:pStyle w:val="a3"/>
              <w:spacing w:line="240" w:lineRule="auto"/>
              <w:rPr>
                <w:rFonts w:ascii="휴먼고딕" w:eastAsia="휴먼고딕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학적팀</w:t>
            </w:r>
            <w:proofErr w:type="spellEnd"/>
            <w:r>
              <w:rPr>
                <w:rFonts w:ascii="휴먼고딕" w:eastAsia="휴먼고딕" w:hint="eastAsia"/>
                <w:sz w:val="18"/>
                <w:szCs w:val="18"/>
              </w:rPr>
              <w:t xml:space="preserve">(창의학습관 </w:t>
            </w:r>
            <w:r>
              <w:rPr>
                <w:rFonts w:ascii="휴먼고딕" w:eastAsia="휴먼고딕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층)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 w:eastAsia="휴먼고딕" w:hAnsi="HCI Hollyhock" w:hint="eastAsia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AE5A98">
        <w:trPr>
          <w:trHeight w:val="313"/>
        </w:trPr>
        <w:tc>
          <w:tcPr>
            <w:tcW w:w="3277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① </w:t>
            </w:r>
            <w:r>
              <w:rPr>
                <w:rFonts w:ascii="휴먼고딕" w:eastAsia="휴먼고딕" w:hint="eastAsia"/>
                <w:sz w:val="18"/>
                <w:szCs w:val="18"/>
              </w:rPr>
              <w:t>학자금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식비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) </w:t>
            </w:r>
          </w:p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② </w:t>
            </w:r>
            <w:r>
              <w:rPr>
                <w:rFonts w:ascii="휴먼고딕" w:eastAsia="휴먼고딕" w:hint="eastAsia"/>
                <w:sz w:val="18"/>
                <w:szCs w:val="18"/>
              </w:rPr>
              <w:t>장학금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성적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이공계국가무상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교비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8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장학복지팀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CB7A93" w:rsidP="00CB7A9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AE5A98">
        <w:trPr>
          <w:trHeight w:val="51"/>
        </w:trPr>
        <w:tc>
          <w:tcPr>
            <w:tcW w:w="3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HCI Hollyhock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HCI Hollyhock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CB7A93" w:rsidP="00CB7A9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 </w:t>
            </w:r>
            <w:proofErr w:type="gramStart"/>
            <w:r w:rsidR="00775ADF"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 w:rsidR="00775ADF"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 w:rsidR="00775ADF"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="00775ADF"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AE5A98">
        <w:trPr>
          <w:trHeight w:val="297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학과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전공담당자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 xml:space="preserve">성명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eastAsia="한양중고딕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서명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eastAsia="한양중고딕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확인일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0A2483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 xml:space="preserve">월 </w:t>
            </w:r>
            <w:r w:rsidR="000A2483">
              <w:rPr>
                <w:rFonts w:ascii="한양중고딕" w:eastAsia="한양중고딕"/>
                <w:sz w:val="18"/>
                <w:szCs w:val="18"/>
              </w:rPr>
              <w:t xml:space="preserve">   </w:t>
            </w:r>
            <w:r>
              <w:rPr>
                <w:rFonts w:ascii="한양중고딕" w:eastAsia="한양중고딕" w:hint="eastAsia"/>
                <w:sz w:val="18"/>
                <w:szCs w:val="18"/>
              </w:rPr>
              <w:t>일</w:t>
            </w:r>
          </w:p>
        </w:tc>
      </w:tr>
    </w:tbl>
    <w:p w:rsidR="00775ADF" w:rsidRPr="007750F5" w:rsidRDefault="00775ADF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7750F5" w:rsidRPr="007750F5" w:rsidRDefault="007750F5" w:rsidP="007750F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1.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본인이 인적사항을 기재하고 본인 및 보증인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[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등록서류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서약서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상의 보증인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]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란에 서명 또는 날인한 후</w:t>
      </w:r>
    </w:p>
    <w:p w:rsidR="007750F5" w:rsidRPr="007750F5" w:rsidRDefault="007750F5" w:rsidP="001D7F60">
      <w:pPr>
        <w:wordWrap/>
        <w:spacing w:after="0" w:line="240" w:lineRule="auto"/>
        <w:ind w:firstLineChars="300" w:firstLine="540"/>
        <w:jc w:val="left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2.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지도교수 및 학과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장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/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책임교수의 승인을 받고 학과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)/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전공 담당자 확인 및 관련 행정부서 확인후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7750F5" w:rsidRPr="007750F5" w:rsidRDefault="007750F5" w:rsidP="001D7F60">
      <w:pPr>
        <w:wordWrap/>
        <w:spacing w:after="0" w:line="240" w:lineRule="auto"/>
        <w:ind w:firstLineChars="400" w:firstLine="720"/>
        <w:jc w:val="left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새내기과정학부 학생은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새내기과정학부행정팀</w:t>
      </w:r>
      <w:proofErr w:type="spell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학생생활팀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) </w:t>
      </w:r>
      <w:proofErr w:type="gram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확인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p w:rsidR="007750F5" w:rsidRPr="007750F5" w:rsidRDefault="007750F5" w:rsidP="001D7F60">
      <w:pPr>
        <w:spacing w:after="0" w:line="240" w:lineRule="auto"/>
        <w:ind w:firstLineChars="300" w:firstLine="54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3.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최종적으로 교무처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proofErr w:type="spellStart"/>
      <w:proofErr w:type="gram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에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휴학원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제출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7750F5" w:rsidRPr="007750F5" w:rsidRDefault="007750F5" w:rsidP="001D7F60">
      <w:pPr>
        <w:spacing w:after="0" w:line="240" w:lineRule="auto"/>
        <w:ind w:firstLineChars="300" w:firstLine="540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4.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외국 국적보유자일 경우 학적변동의 출입국관리사무소 신고가 필요하므로 반드시 기재</w:t>
      </w:r>
    </w:p>
    <w:p w:rsidR="00505EBB" w:rsidRPr="007750F5" w:rsidRDefault="007750F5" w:rsidP="001D7F60">
      <w:pPr>
        <w:spacing w:after="0" w:line="240" w:lineRule="auto"/>
        <w:ind w:firstLineChars="400" w:firstLine="72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학적팀에 외국 국적자임을 보고하지 않은 학생의 경우 외국인등록증 사본 및 여권사본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비자확인용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첨부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sectPr w:rsidR="00505EBB" w:rsidRPr="007750F5" w:rsidSect="000919D9">
      <w:pgSz w:w="11906" w:h="16838"/>
      <w:pgMar w:top="794" w:right="1077" w:bottom="79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9664D"/>
    <w:multiLevelType w:val="hybridMultilevel"/>
    <w:tmpl w:val="EB4C4F32"/>
    <w:lvl w:ilvl="0" w:tplc="AF827ADC">
      <w:start w:val="1"/>
      <w:numFmt w:val="decimalEnclosedCircle"/>
      <w:lvlText w:val="%1"/>
      <w:lvlJc w:val="left"/>
      <w:pPr>
        <w:ind w:left="76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B203E56"/>
    <w:multiLevelType w:val="hybridMultilevel"/>
    <w:tmpl w:val="32A8D5EC"/>
    <w:lvl w:ilvl="0" w:tplc="DBFABB90">
      <w:start w:val="1"/>
      <w:numFmt w:val="decimalEnclosedCircle"/>
      <w:lvlText w:val="%1"/>
      <w:lvlJc w:val="left"/>
      <w:pPr>
        <w:ind w:left="112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F5"/>
    <w:rsid w:val="00073A32"/>
    <w:rsid w:val="000919D9"/>
    <w:rsid w:val="000A2483"/>
    <w:rsid w:val="001D7F60"/>
    <w:rsid w:val="00204F8A"/>
    <w:rsid w:val="003B2DA9"/>
    <w:rsid w:val="00505EBB"/>
    <w:rsid w:val="00671E88"/>
    <w:rsid w:val="007750F5"/>
    <w:rsid w:val="00775ADF"/>
    <w:rsid w:val="00AE5A98"/>
    <w:rsid w:val="00C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9E38"/>
  <w15:docId w15:val="{C1A87646-982E-4D46-8F2F-505D2F4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50F5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2018-01-12T05:04:00Z</dcterms:created>
  <dcterms:modified xsi:type="dcterms:W3CDTF">2025-04-23T05:28:00Z</dcterms:modified>
</cp:coreProperties>
</file>